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062D0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Аутономној покрајини Војводини у 201</w:t>
            </w:r>
            <w:r w:rsidR="00062D03">
              <w:rPr>
                <w:lang w:val="sr-Cyrl-CS"/>
              </w:rPr>
              <w:t>7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062D03">
              <w:rPr>
                <w:lang w:val="sr-Cyrl-CS"/>
              </w:rPr>
              <w:t>16</w:t>
            </w:r>
            <w:r w:rsidRPr="00E46F2F">
              <w:rPr>
                <w:lang w:val="sr-Cyrl-CS"/>
              </w:rPr>
              <w:t>/</w:t>
            </w:r>
            <w:r w:rsidR="00062D03">
              <w:rPr>
                <w:lang w:val="sr-Cyrl-CS"/>
              </w:rPr>
              <w:t>17</w:t>
            </w:r>
            <w:r w:rsidRPr="00E46F2F">
              <w:rPr>
                <w:lang w:val="sr-Cyrl-CS"/>
              </w:rPr>
              <w:t>)</w:t>
            </w:r>
            <w:r w:rsidRPr="00E46F2F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573"/>
      </w:tblGrid>
      <w:tr w:rsidR="00E46F2F" w:rsidRPr="00E46F2F" w:rsidTr="001660A5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  <w:tr w:rsidR="00E46F2F" w:rsidRPr="00E46F2F" w:rsidTr="001660A5">
        <w:trPr>
          <w:cantSplit/>
          <w:trHeight w:val="28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Статус подносиоца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 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>Знаком</w:t>
            </w:r>
            <w:r w:rsidRPr="00E46F2F">
              <w:rPr>
                <w:rFonts w:eastAsia="Times New Roman"/>
                <w:bCs/>
                <w:lang w:val="sr-Latn-RS"/>
              </w:rPr>
              <w:t xml:space="preserve"> (</w:t>
            </w:r>
            <w:r w:rsidRPr="00E46F2F">
              <w:rPr>
                <w:rFonts w:eastAsia="Times New Roman"/>
                <w:bCs/>
                <w:lang w:val="sr-Cyrl-CS"/>
              </w:rPr>
              <w:t xml:space="preserve"> х </w:t>
            </w:r>
            <w:r w:rsidRPr="00E46F2F">
              <w:rPr>
                <w:rFonts w:eastAsia="Times New Roman"/>
                <w:bCs/>
                <w:lang w:val="sr-Latn-RS"/>
              </w:rPr>
              <w:t xml:space="preserve">) </w:t>
            </w:r>
            <w:r w:rsidRPr="00E46F2F">
              <w:rPr>
                <w:rFonts w:eastAsia="Times New Roman"/>
                <w:bCs/>
                <w:lang w:val="sr-Cyrl-CS"/>
              </w:rPr>
              <w:t xml:space="preserve">означити статус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6B2CBD">
              <w:rPr>
                <w:rFonts w:eastAsia="Times New Roman"/>
                <w:lang w:val="sr-Cyrl-CS"/>
              </w:rPr>
            </w:r>
            <w:r w:rsidR="006B2CBD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>Установа социјалне заштите</w:t>
            </w:r>
          </w:p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6B2CBD">
              <w:rPr>
                <w:rFonts w:eastAsia="Times New Roman"/>
                <w:lang w:val="sr-Cyrl-CS"/>
              </w:rPr>
            </w:r>
            <w:r w:rsidR="006B2CBD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 xml:space="preserve">Пружаоци услуга социјалне заштите - удружење грађана </w:t>
            </w:r>
          </w:p>
        </w:tc>
      </w:tr>
      <w:tr w:rsidR="00E46F2F" w:rsidRPr="00E46F2F" w:rsidTr="001660A5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78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  <w:trHeight w:val="3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Врста пројекта из текста Конкурса  (заокружити само ЈЕДНО од понуђеног)</w:t>
            </w:r>
          </w:p>
        </w:tc>
      </w:tr>
      <w:tr w:rsidR="00E46F2F" w:rsidRPr="00E46F2F" w:rsidTr="001660A5">
        <w:trPr>
          <w:cantSplit/>
          <w:trHeight w:val="30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1.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 w:rsidR="00062D03">
              <w:rPr>
                <w:rFonts w:eastAsia="Times New Roman"/>
                <w:bCs/>
                <w:lang w:val="sr-Cyrl-CS"/>
              </w:rPr>
              <w:t>4</w:t>
            </w:r>
            <w:r w:rsidRPr="00E46F2F">
              <w:rPr>
                <w:rFonts w:eastAsia="Times New Roman"/>
                <w:bCs/>
                <w:lang w:val="sr-Cyrl-CS"/>
              </w:rPr>
              <w:t>5.000.000,00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2.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 w:rsidR="00062D03">
              <w:rPr>
                <w:rFonts w:eastAsia="Times New Roman"/>
                <w:bCs/>
                <w:lang w:val="sr-Cyrl-CS"/>
              </w:rPr>
              <w:t>11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2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lastRenderedPageBreak/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</w:tc>
        <w:bookmarkStart w:id="84" w:name="_GoBack"/>
        <w:bookmarkEnd w:id="84"/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0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1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3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4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6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7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9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2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3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5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bookmarkStart w:id="113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4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5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6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7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03"/>
        <w:gridCol w:w="2835"/>
        <w:gridCol w:w="3342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8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9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9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0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2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.Ф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отокопија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</w:t>
      </w:r>
      <w:r w:rsidR="00E46F2F" w:rsidRPr="00E46F2F">
        <w:rPr>
          <w:rFonts w:eastAsia="Times New Roman"/>
          <w:b/>
          <w:sz w:val="20"/>
          <w:szCs w:val="20"/>
          <w:lang w:val="ru-RU"/>
        </w:rPr>
        <w:t xml:space="preserve">извода из 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С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татута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у коме је утврђено да се циљеви остварују у области у којој се програм реализује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BD" w:rsidRDefault="006B2CBD" w:rsidP="000D3018">
      <w:pPr>
        <w:spacing w:after="0" w:line="240" w:lineRule="auto"/>
      </w:pPr>
      <w:r>
        <w:separator/>
      </w:r>
    </w:p>
  </w:endnote>
  <w:endnote w:type="continuationSeparator" w:id="0">
    <w:p w:rsidR="006B2CBD" w:rsidRDefault="006B2CB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BD" w:rsidRDefault="006B2CBD" w:rsidP="000D3018">
      <w:pPr>
        <w:spacing w:after="0" w:line="240" w:lineRule="auto"/>
      </w:pPr>
      <w:r>
        <w:separator/>
      </w:r>
    </w:p>
  </w:footnote>
  <w:footnote w:type="continuationSeparator" w:id="0">
    <w:p w:rsidR="006B2CBD" w:rsidRDefault="006B2CB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</w:t>
          </w:r>
          <w:r w:rsidRPr="00902D9F">
            <w:rPr>
              <w:color w:val="000000"/>
              <w:sz w:val="18"/>
              <w:szCs w:val="18"/>
              <w:lang w:val="ru-RU"/>
            </w:rPr>
            <w:t xml:space="preserve">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E46F2F">
            <w:rPr>
              <w:color w:val="000000"/>
              <w:sz w:val="18"/>
              <w:szCs w:val="18"/>
              <w:lang w:val="sr-Cyrl-RS"/>
            </w:rPr>
            <w:t>139-401-1142/2017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>
            <w:rPr>
              <w:color w:val="000000"/>
              <w:sz w:val="18"/>
              <w:szCs w:val="18"/>
              <w:lang w:val="sr-Cyrl-RS"/>
            </w:rPr>
            <w:t>12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033752">
            <w:rPr>
              <w:color w:val="000000"/>
              <w:sz w:val="18"/>
              <w:szCs w:val="18"/>
              <w:lang w:val="sr-Cyrl-RS"/>
            </w:rPr>
            <w:t>0</w:t>
          </w:r>
          <w:r>
            <w:rPr>
              <w:color w:val="000000"/>
              <w:sz w:val="18"/>
              <w:szCs w:val="18"/>
              <w:lang w:val="sr-Cyrl-RS"/>
            </w:rPr>
            <w:t>4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.201</w:t>
          </w:r>
          <w:r w:rsidR="00033752">
            <w:rPr>
              <w:color w:val="000000"/>
              <w:sz w:val="18"/>
              <w:szCs w:val="18"/>
              <w:lang w:val="sr-Cyrl-RS"/>
            </w:rPr>
            <w:t>7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D3018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5F84"/>
    <w:rsid w:val="00397841"/>
    <w:rsid w:val="003C10D7"/>
    <w:rsid w:val="003D3F06"/>
    <w:rsid w:val="00433D4A"/>
    <w:rsid w:val="00441AFA"/>
    <w:rsid w:val="004511BB"/>
    <w:rsid w:val="00482C18"/>
    <w:rsid w:val="004B6078"/>
    <w:rsid w:val="00535C40"/>
    <w:rsid w:val="00544174"/>
    <w:rsid w:val="005636DC"/>
    <w:rsid w:val="005A046C"/>
    <w:rsid w:val="005C11CA"/>
    <w:rsid w:val="005D3435"/>
    <w:rsid w:val="006542F1"/>
    <w:rsid w:val="006B2CBD"/>
    <w:rsid w:val="00781DAD"/>
    <w:rsid w:val="0078447A"/>
    <w:rsid w:val="007B0A01"/>
    <w:rsid w:val="007B213A"/>
    <w:rsid w:val="007B41EE"/>
    <w:rsid w:val="007D414E"/>
    <w:rsid w:val="007D6F34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C41C9D"/>
    <w:rsid w:val="00C53B94"/>
    <w:rsid w:val="00C54532"/>
    <w:rsid w:val="00C66CB8"/>
    <w:rsid w:val="00DA26C9"/>
    <w:rsid w:val="00DA6257"/>
    <w:rsid w:val="00DD3EE7"/>
    <w:rsid w:val="00DE38A7"/>
    <w:rsid w:val="00E331C2"/>
    <w:rsid w:val="00E46F2F"/>
    <w:rsid w:val="00E74B97"/>
    <w:rsid w:val="00E753B7"/>
    <w:rsid w:val="00E91D56"/>
    <w:rsid w:val="00EA3934"/>
    <w:rsid w:val="00F5426E"/>
    <w:rsid w:val="00FC06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Gorica Maksimović</cp:lastModifiedBy>
  <cp:revision>32</cp:revision>
  <cp:lastPrinted>2017-04-12T07:14:00Z</cp:lastPrinted>
  <dcterms:created xsi:type="dcterms:W3CDTF">2017-01-10T12:07:00Z</dcterms:created>
  <dcterms:modified xsi:type="dcterms:W3CDTF">2017-04-12T07:25:00Z</dcterms:modified>
</cp:coreProperties>
</file>